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2D" w:rsidRDefault="00D9222D" w:rsidP="00D9222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9222D">
        <w:rPr>
          <w:rFonts w:ascii="Times New Roman" w:hAnsi="Times New Roman" w:cs="Times New Roman"/>
          <w:sz w:val="36"/>
          <w:szCs w:val="36"/>
        </w:rPr>
        <w:t xml:space="preserve">В администрации Кировского района муниципального образования «Город Саратов» </w:t>
      </w:r>
      <w:r w:rsidRPr="00D9222D">
        <w:rPr>
          <w:rFonts w:ascii="Times New Roman" w:hAnsi="Times New Roman" w:cs="Times New Roman"/>
          <w:b/>
          <w:sz w:val="36"/>
          <w:szCs w:val="36"/>
        </w:rPr>
        <w:t>предоставляются бесплатные юридические консультации для граждан и субъектов малого бизнеса.</w:t>
      </w:r>
      <w:r w:rsidRPr="00D9222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33E88" w:rsidRPr="00D9222D" w:rsidRDefault="00D9222D" w:rsidP="00D9222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9222D">
        <w:rPr>
          <w:rFonts w:ascii="Times New Roman" w:hAnsi="Times New Roman" w:cs="Times New Roman"/>
          <w:sz w:val="36"/>
          <w:szCs w:val="36"/>
        </w:rPr>
        <w:t xml:space="preserve">Запись на бесплатную консультацию по телефонам: 919-454; 8-937-819-44-00. </w:t>
      </w:r>
    </w:p>
    <w:sectPr w:rsidR="00E33E88" w:rsidRPr="00D9222D" w:rsidSect="00E33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22D"/>
    <w:rsid w:val="00025C24"/>
    <w:rsid w:val="0002683D"/>
    <w:rsid w:val="000E4F76"/>
    <w:rsid w:val="001267D2"/>
    <w:rsid w:val="00137CC4"/>
    <w:rsid w:val="001D4005"/>
    <w:rsid w:val="0023656A"/>
    <w:rsid w:val="00252DCF"/>
    <w:rsid w:val="00257E7D"/>
    <w:rsid w:val="003022A2"/>
    <w:rsid w:val="0030485B"/>
    <w:rsid w:val="00310B3D"/>
    <w:rsid w:val="0037001A"/>
    <w:rsid w:val="00371506"/>
    <w:rsid w:val="0039041E"/>
    <w:rsid w:val="003A2A92"/>
    <w:rsid w:val="003A64E7"/>
    <w:rsid w:val="003B3365"/>
    <w:rsid w:val="0046181E"/>
    <w:rsid w:val="005547D2"/>
    <w:rsid w:val="00561D75"/>
    <w:rsid w:val="005D497B"/>
    <w:rsid w:val="006A2C00"/>
    <w:rsid w:val="00797190"/>
    <w:rsid w:val="007D6D23"/>
    <w:rsid w:val="00804615"/>
    <w:rsid w:val="008311D3"/>
    <w:rsid w:val="008E2F7B"/>
    <w:rsid w:val="009226DC"/>
    <w:rsid w:val="00934F7D"/>
    <w:rsid w:val="00937A35"/>
    <w:rsid w:val="0094051E"/>
    <w:rsid w:val="009B6E6A"/>
    <w:rsid w:val="009E7E0B"/>
    <w:rsid w:val="00B25607"/>
    <w:rsid w:val="00BE0F75"/>
    <w:rsid w:val="00BE1CBA"/>
    <w:rsid w:val="00C24FB8"/>
    <w:rsid w:val="00C44694"/>
    <w:rsid w:val="00C53FE0"/>
    <w:rsid w:val="00C73EC5"/>
    <w:rsid w:val="00D9222D"/>
    <w:rsid w:val="00D9621A"/>
    <w:rsid w:val="00DC7BC6"/>
    <w:rsid w:val="00E33E88"/>
    <w:rsid w:val="00E9724A"/>
    <w:rsid w:val="00EC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2019-04-12T11:31:00Z</dcterms:created>
  <dcterms:modified xsi:type="dcterms:W3CDTF">2019-04-12T11:34:00Z</dcterms:modified>
</cp:coreProperties>
</file>